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D2EA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40" w:lineRule="exact"/>
        <w:textAlignment w:val="auto"/>
        <w:rPr>
          <w:rStyle w:val="7"/>
          <w:rFonts w:hint="eastAsia" w:ascii="方正小标宋简体" w:hAnsi="黑体" w:eastAsia="方正小标宋简体"/>
          <w:b w:val="0"/>
          <w:sz w:val="32"/>
          <w:szCs w:val="36"/>
        </w:rPr>
      </w:pPr>
      <w:bookmarkStart w:id="0" w:name="_GoBack"/>
      <w:r>
        <w:rPr>
          <w:rStyle w:val="7"/>
          <w:rFonts w:hint="eastAsia" w:ascii="方正小标宋简体" w:hAnsi="黑体" w:eastAsia="方正小标宋简体" w:cstheme="minorBidi"/>
          <w:b w:val="0"/>
          <w:sz w:val="32"/>
          <w:szCs w:val="36"/>
        </w:rPr>
        <w:t>附件5：</w:t>
      </w:r>
      <w:r>
        <w:rPr>
          <w:rStyle w:val="7"/>
          <w:rFonts w:hint="eastAsia" w:ascii="方正小标宋简体" w:hAnsi="黑体" w:eastAsia="方正小标宋简体" w:cstheme="minorBidi"/>
          <w:b w:val="0"/>
          <w:sz w:val="32"/>
          <w:szCs w:val="36"/>
        </w:rPr>
        <w:t>比</w:t>
      </w:r>
      <w:r>
        <w:rPr>
          <w:rStyle w:val="7"/>
          <w:rFonts w:hint="eastAsia" w:ascii="方正小标宋简体" w:hAnsi="黑体" w:eastAsia="方正小标宋简体"/>
          <w:b w:val="0"/>
          <w:sz w:val="32"/>
          <w:szCs w:val="36"/>
        </w:rPr>
        <w:t>亚迪奖学（教）金申请人个人材料报送要求</w:t>
      </w:r>
    </w:p>
    <w:bookmarkEnd w:id="0"/>
    <w:p w14:paraId="0A32B234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材料包括个人简介、个人事迹、支撑材料三部分。</w:t>
      </w:r>
    </w:p>
    <w:p w14:paraId="55EB34F4">
      <w:pPr>
        <w:spacing w:line="540" w:lineRule="exact"/>
        <w:ind w:firstLine="560" w:firstLineChars="200"/>
        <w:rPr>
          <w:rFonts w:hint="eastAsia"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（一）个人简介</w:t>
      </w:r>
    </w:p>
    <w:p w14:paraId="3B5B5A18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个人简介1</w:t>
      </w:r>
      <w:r>
        <w:rPr>
          <w:rFonts w:ascii="仿宋_GB2312" w:hAnsi="宋体" w:eastAsia="仿宋_GB2312"/>
          <w:sz w:val="28"/>
          <w:szCs w:val="32"/>
        </w:rPr>
        <w:t>5</w:t>
      </w:r>
      <w:r>
        <w:rPr>
          <w:rFonts w:hint="eastAsia" w:ascii="仿宋_GB2312" w:hAnsi="宋体" w:eastAsia="仿宋_GB2312"/>
          <w:sz w:val="28"/>
          <w:szCs w:val="32"/>
        </w:rPr>
        <w:t>0字以内，含姓名、性别、民族、出生年月、政治面貌、学院、获得的重要奖项及重要荣誉（</w:t>
      </w:r>
      <w:r>
        <w:rPr>
          <w:rFonts w:hint="eastAsia" w:ascii="仿宋_GB2312" w:hAnsi="宋体" w:eastAsia="仿宋_GB2312"/>
          <w:color w:val="000000" w:themeColor="text1"/>
          <w:sz w:val="28"/>
          <w:szCs w:val="32"/>
          <w:shd w:val="clear" w:color="auto" w:fill="FFFFFF" w:themeFill="background1"/>
          <w14:textFill>
            <w14:solidFill>
              <w14:schemeClr w14:val="tx1"/>
            </w14:solidFill>
          </w14:textFill>
        </w:rPr>
        <w:t>限校级</w:t>
      </w:r>
      <w:r>
        <w:rPr>
          <w:rFonts w:hint="eastAsia" w:ascii="仿宋_GB2312" w:hAnsi="宋体" w:eastAsia="仿宋_GB2312"/>
          <w:color w:val="000000" w:themeColor="text1"/>
          <w:sz w:val="28"/>
          <w:szCs w:val="32"/>
          <w:shd w:val="clear" w:color="auto" w:fill="FFFFFF" w:themeFill="background1"/>
          <w:lang w:eastAsia="zh-Hans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_GB2312" w:hAnsi="宋体" w:eastAsia="仿宋_GB2312"/>
          <w:color w:val="000000" w:themeColor="text1"/>
          <w:sz w:val="28"/>
          <w:szCs w:val="32"/>
          <w:shd w:val="clear" w:color="auto" w:fill="FFFFFF" w:themeFill="background1"/>
          <w14:textFill>
            <w14:solidFill>
              <w14:schemeClr w14:val="tx1"/>
            </w14:solidFill>
          </w14:textFill>
        </w:rPr>
        <w:t>以上</w:t>
      </w:r>
      <w:r>
        <w:rPr>
          <w:rFonts w:hint="eastAsia" w:ascii="仿宋_GB2312" w:hAnsi="宋体" w:eastAsia="仿宋_GB2312"/>
          <w:sz w:val="28"/>
          <w:szCs w:val="32"/>
        </w:rPr>
        <w:t>）。所获奖项按奖学金、竞赛、荣誉称号等顺序列出，同一类奖项取级别最高者。格式要求：字体为楷体四号字，行间距设置为固定值27磅。</w:t>
      </w:r>
    </w:p>
    <w:p w14:paraId="3A9C2250">
      <w:pPr>
        <w:spacing w:line="540" w:lineRule="exact"/>
        <w:ind w:firstLine="560" w:firstLineChars="200"/>
        <w:rPr>
          <w:rFonts w:hint="eastAsia"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（二）个人事迹</w:t>
      </w:r>
    </w:p>
    <w:p w14:paraId="12DD1781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个人事迹包括标题与正文两部分。标题要简练精确，集中反映中心思想。正文要主题突出、语言流畅，以某一方面的突出表现或一个典型事迹为主线，展开故事性叙述，尽量避免将思想品德、学习成果、实践创新、感恩回报等几方面内容简单机械地罗列成文。篇幅1200字左右, 行文人称不限。格式要求：标题采用宋体二号字加粗，正文为仿宋三号字，行间距设置为固定值27磅。</w:t>
      </w:r>
    </w:p>
    <w:p w14:paraId="470A7360">
      <w:pPr>
        <w:spacing w:line="540" w:lineRule="exact"/>
        <w:ind w:firstLine="560" w:firstLineChars="200"/>
        <w:rPr>
          <w:rFonts w:hint="eastAsia"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</w:rPr>
        <w:t>（三）支撑材料要求</w:t>
      </w:r>
    </w:p>
    <w:p w14:paraId="15332D9E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1.一寸高清个人证件照1张，JPG格式，大小在1M以上，尺寸25mm×35mm；横版生活照2张，JPG格式，大小在1M以上；</w:t>
      </w:r>
    </w:p>
    <w:p w14:paraId="3DC33727"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2.具有代表性获奖证书彩色扫描件或高清照片，JPG或PDF格式；</w:t>
      </w:r>
    </w:p>
    <w:p w14:paraId="36C62D84">
      <w:pPr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3.其他证明材料，JPG或PDF格式；</w:t>
      </w:r>
    </w:p>
    <w:p w14:paraId="76F8FA32">
      <w:pPr>
        <w:spacing w:line="540" w:lineRule="exact"/>
        <w:ind w:firstLine="56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28"/>
          <w:szCs w:val="32"/>
        </w:rPr>
        <w:t>以上文件均以“学号+姓名+材料名”命名；将个人照片、获奖证书等扫描件单独作为文件，请勿放至个人简介、个人事迹正文中。</w:t>
      </w:r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18" w:right="1418" w:bottom="1418" w:left="141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02905">
    <w:pPr>
      <w:pStyle w:val="2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11</w:t>
    </w:r>
    <w:r>
      <w:fldChar w:fldCharType="end"/>
    </w:r>
  </w:p>
  <w:p w14:paraId="7E7297D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A6929">
    <w:pPr>
      <w:pStyle w:val="2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34813B43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4941E"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E1F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mMDVhMTY2MDYxNGQ2MTQwN2E4MmQzM2Y5ZDI2MzEifQ=="/>
  </w:docVars>
  <w:rsids>
    <w:rsidRoot w:val="004C3131"/>
    <w:rsid w:val="00097243"/>
    <w:rsid w:val="003E14D3"/>
    <w:rsid w:val="004C3131"/>
    <w:rsid w:val="005C7365"/>
    <w:rsid w:val="00621C1A"/>
    <w:rsid w:val="007D7236"/>
    <w:rsid w:val="008C4C2D"/>
    <w:rsid w:val="009E5EDB"/>
    <w:rsid w:val="00A33333"/>
    <w:rsid w:val="00A535A3"/>
    <w:rsid w:val="00BE0F2B"/>
    <w:rsid w:val="00CA0F99"/>
    <w:rsid w:val="00DC19DC"/>
    <w:rsid w:val="00DC2181"/>
    <w:rsid w:val="1FA41916"/>
    <w:rsid w:val="3B113997"/>
    <w:rsid w:val="53556941"/>
    <w:rsid w:val="7FDFF5A5"/>
    <w:rsid w:val="7FF5892F"/>
    <w:rsid w:val="D7FF0B9D"/>
    <w:rsid w:val="EE3FC471"/>
    <w:rsid w:val="EFFF39C0"/>
    <w:rsid w:val="FC86C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眉 字符"/>
    <w:basedOn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字符1"/>
    <w:link w:val="3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character" w:customStyle="1" w:styleId="11">
    <w:name w:val="页脚 字符"/>
    <w:basedOn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1"/>
    <w:link w:val="2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496</Words>
  <Characters>526</Characters>
  <Lines>3</Lines>
  <Paragraphs>1</Paragraphs>
  <TotalTime>14</TotalTime>
  <ScaleCrop>false</ScaleCrop>
  <LinksUpToDate>false</LinksUpToDate>
  <CharactersWithSpaces>527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2022-09-13T19:47:00Z</dcterms:created>
  <dc:creator>108</dc:creator>
  <cp:lastModifiedBy>余家头大张伟</cp:lastModifiedBy>
  <dcterms:modified xsi:type="dcterms:W3CDTF">2025-09-19T06:34:07Z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C4515455EEF648D2922AB69773A2A14E_13</vt:lpwstr>
  </property>
  <property fmtid="{D5CDD505-2E9C-101B-9397-08002B2CF9AE}" pid="4" name="KSOTemplateDocerSaveRecord">
    <vt:lpwstr>eyJoZGlkIjoiMzEwNTM5NzYwMDRjMzkwZTVkZjY2ODkwMGIxNGU0OTUiLCJ1c2VySWQiOiI0NTY2OTMyMjcifQ==</vt:lpwstr>
  </property>
</Properties>
</file>